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1C57" w:rsidTr="00641C57">
        <w:tc>
          <w:tcPr>
            <w:tcW w:w="9016" w:type="dxa"/>
            <w:gridSpan w:val="2"/>
          </w:tcPr>
          <w:p w:rsidR="00641C57" w:rsidRPr="005A2F1F" w:rsidRDefault="00641C57" w:rsidP="00641C57">
            <w:pPr>
              <w:jc w:val="right"/>
              <w:rPr>
                <w:rFonts w:ascii="Century Gothic" w:hAnsi="Century Gothic"/>
                <w:color w:val="D9337E"/>
                <w:sz w:val="28"/>
                <w:szCs w:val="28"/>
                <w:lang w:val="en-US"/>
              </w:rPr>
            </w:pPr>
            <w:r w:rsidRPr="005A2F1F">
              <w:rPr>
                <w:rFonts w:ascii="Times New Roman" w:hAnsi="Times New Roman" w:cs="Times New Roman"/>
                <w:noProof/>
                <w:color w:val="D9337E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C8075FC" wp14:editId="273B073C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29210</wp:posOffset>
                  </wp:positionV>
                  <wp:extent cx="495300" cy="356023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0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3" r="24745" b="18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6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F1F">
              <w:rPr>
                <w:rFonts w:ascii="Century Gothic" w:hAnsi="Century Gothic"/>
                <w:b/>
                <w:bCs/>
                <w:color w:val="D9337E"/>
                <w:sz w:val="28"/>
                <w:szCs w:val="28"/>
                <w:lang w:val="en-US"/>
              </w:rPr>
              <w:t>Wakefield Baptist Church</w:t>
            </w:r>
          </w:p>
          <w:p w:rsidR="00641C57" w:rsidRDefault="00641C57" w:rsidP="00641C57">
            <w:pPr>
              <w:pStyle w:val="Title"/>
              <w:widowControl w:val="0"/>
              <w:jc w:val="right"/>
              <w:rPr>
                <w:rFonts w:ascii="Bradley Hand ITC" w:hAnsi="Bradley Hand ITC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Bradley Hand ITC" w:hAnsi="Bradley Hand ITC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  <w14:ligatures w14:val="none"/>
              </w:rPr>
              <w:t>Helping people follow jesus</w:t>
            </w:r>
          </w:p>
          <w:p w:rsidR="00641C57" w:rsidRDefault="00641C57" w:rsidP="00641C57">
            <w:pPr>
              <w:jc w:val="center"/>
            </w:pPr>
            <w:r>
              <w:t xml:space="preserve"> </w:t>
            </w:r>
          </w:p>
          <w:p w:rsidR="00641C57" w:rsidRDefault="00850A3F" w:rsidP="00641C57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1762125" cy="1362710"/>
                  <wp:effectExtent l="0" t="0" r="9525" b="8890"/>
                  <wp:docPr id="4" name="Picture 4" descr="Image result for ladies who lunch cartoo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ies who lunch cartoo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75" cy="137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57" w:rsidRPr="00BA04F0" w:rsidRDefault="00641C57" w:rsidP="00641C57">
            <w:pPr>
              <w:jc w:val="center"/>
              <w:rPr>
                <w:sz w:val="14"/>
              </w:rPr>
            </w:pPr>
          </w:p>
          <w:p w:rsidR="005410B9" w:rsidRPr="005410B9" w:rsidRDefault="005410B9" w:rsidP="00641C57">
            <w:pPr>
              <w:jc w:val="center"/>
              <w:rPr>
                <w:b/>
                <w:color w:val="D9337E"/>
                <w:sz w:val="72"/>
              </w:rPr>
            </w:pPr>
            <w:r w:rsidRPr="005410B9">
              <w:rPr>
                <w:b/>
                <w:color w:val="D9337E"/>
                <w:sz w:val="96"/>
              </w:rPr>
              <w:t>LADIES WHO LUNCH</w:t>
            </w:r>
          </w:p>
          <w:p w:rsidR="00641C57" w:rsidRPr="00641C57" w:rsidRDefault="00850A3F" w:rsidP="00641C57">
            <w:pPr>
              <w:jc w:val="center"/>
              <w:rPr>
                <w:b/>
                <w:sz w:val="40"/>
              </w:rPr>
            </w:pPr>
            <w:r w:rsidRPr="005A2F1F">
              <w:rPr>
                <w:b/>
                <w:color w:val="D9337E"/>
                <w:sz w:val="40"/>
              </w:rPr>
              <w:t>DATES &amp; LOCATIONS FOR 2017</w:t>
            </w:r>
          </w:p>
          <w:p w:rsidR="00641C57" w:rsidRPr="00BA04F0" w:rsidRDefault="00641C57" w:rsidP="00641C57">
            <w:pPr>
              <w:jc w:val="center"/>
              <w:rPr>
                <w:sz w:val="14"/>
              </w:rPr>
            </w:pPr>
          </w:p>
        </w:tc>
        <w:bookmarkStart w:id="0" w:name="_GoBack"/>
        <w:bookmarkEnd w:id="0"/>
      </w:tr>
      <w:tr w:rsidR="00641C57" w:rsidTr="008D368D">
        <w:tc>
          <w:tcPr>
            <w:tcW w:w="4508" w:type="dxa"/>
          </w:tcPr>
          <w:p w:rsidR="00641C57" w:rsidRDefault="00850A3F">
            <w:r>
              <w:t>27</w:t>
            </w:r>
            <w:r w:rsidRPr="00850A3F">
              <w:rPr>
                <w:vertAlign w:val="superscript"/>
              </w:rPr>
              <w:t>th</w:t>
            </w:r>
            <w:r>
              <w:t xml:space="preserve"> </w:t>
            </w:r>
            <w:r w:rsidR="00641C57">
              <w:t xml:space="preserve">January </w:t>
            </w:r>
            <w:r>
              <w:t>2017</w:t>
            </w:r>
          </w:p>
        </w:tc>
        <w:tc>
          <w:tcPr>
            <w:tcW w:w="4508" w:type="dxa"/>
          </w:tcPr>
          <w:p w:rsidR="00641C57" w:rsidRDefault="00641C57">
            <w:r>
              <w:t xml:space="preserve">11am </w:t>
            </w:r>
            <w:proofErr w:type="spellStart"/>
            <w:r>
              <w:t>Pugneys</w:t>
            </w:r>
            <w:proofErr w:type="spellEnd"/>
            <w:r>
              <w:t xml:space="preserve"> Lake – walk</w:t>
            </w:r>
          </w:p>
          <w:p w:rsidR="00641C57" w:rsidRDefault="00641C57">
            <w:r>
              <w:t xml:space="preserve">12 noon </w:t>
            </w:r>
            <w:proofErr w:type="spellStart"/>
            <w:r>
              <w:t>Pugneys</w:t>
            </w:r>
            <w:proofErr w:type="spellEnd"/>
            <w:r>
              <w:t xml:space="preserve"> Lake café for lunch</w:t>
            </w:r>
          </w:p>
        </w:tc>
      </w:tr>
      <w:tr w:rsidR="00641C57" w:rsidTr="008D368D">
        <w:tc>
          <w:tcPr>
            <w:tcW w:w="4508" w:type="dxa"/>
          </w:tcPr>
          <w:p w:rsidR="00641C57" w:rsidRDefault="00850A3F">
            <w:r>
              <w:t>24</w:t>
            </w:r>
            <w:r w:rsidR="00641C57" w:rsidRPr="00641C57">
              <w:rPr>
                <w:vertAlign w:val="superscript"/>
              </w:rPr>
              <w:t>th</w:t>
            </w:r>
            <w:r w:rsidR="00641C57">
              <w:t xml:space="preserve"> February </w:t>
            </w:r>
            <w:r>
              <w:t>2017</w:t>
            </w:r>
          </w:p>
        </w:tc>
        <w:tc>
          <w:tcPr>
            <w:tcW w:w="4508" w:type="dxa"/>
          </w:tcPr>
          <w:p w:rsidR="00641C57" w:rsidRDefault="00641C57">
            <w:r>
              <w:t>11am Prayer Walk around WBC area</w:t>
            </w:r>
          </w:p>
          <w:p w:rsidR="00641C57" w:rsidRDefault="00641C57">
            <w:r>
              <w:t>12 noon Ruddy Duck for lunch</w:t>
            </w:r>
          </w:p>
        </w:tc>
      </w:tr>
      <w:tr w:rsidR="00641C57" w:rsidTr="008D368D">
        <w:tc>
          <w:tcPr>
            <w:tcW w:w="4508" w:type="dxa"/>
          </w:tcPr>
          <w:p w:rsidR="00641C57" w:rsidRDefault="00850A3F">
            <w:r>
              <w:t>31</w:t>
            </w:r>
            <w:r w:rsidRPr="00850A3F">
              <w:rPr>
                <w:vertAlign w:val="superscript"/>
              </w:rPr>
              <w:t>st</w:t>
            </w:r>
            <w:r>
              <w:t xml:space="preserve"> March</w:t>
            </w:r>
            <w:r w:rsidR="00641C57">
              <w:t xml:space="preserve"> </w:t>
            </w:r>
            <w:r>
              <w:t>2017</w:t>
            </w:r>
          </w:p>
          <w:p w:rsidR="00C876D0" w:rsidRDefault="00C876D0">
            <w:r>
              <w:rPr>
                <w:b/>
              </w:rPr>
              <w:t>BRING A FRIEND DAY</w:t>
            </w:r>
          </w:p>
        </w:tc>
        <w:tc>
          <w:tcPr>
            <w:tcW w:w="4508" w:type="dxa"/>
          </w:tcPr>
          <w:p w:rsidR="00641C57" w:rsidRDefault="00641C57">
            <w:r>
              <w:t xml:space="preserve">11am at </w:t>
            </w:r>
            <w:proofErr w:type="spellStart"/>
            <w:r>
              <w:t>Newmillerdam</w:t>
            </w:r>
            <w:proofErr w:type="spellEnd"/>
            <w:r>
              <w:t xml:space="preserve"> Car Park – walk</w:t>
            </w:r>
          </w:p>
          <w:p w:rsidR="00C876D0" w:rsidRPr="00C876D0" w:rsidRDefault="00641C57">
            <w:r>
              <w:t>12 noon The Dam Inn for lunch</w:t>
            </w:r>
          </w:p>
        </w:tc>
      </w:tr>
      <w:tr w:rsidR="00850A3F" w:rsidTr="008D368D">
        <w:tc>
          <w:tcPr>
            <w:tcW w:w="4508" w:type="dxa"/>
          </w:tcPr>
          <w:p w:rsidR="00850A3F" w:rsidRDefault="00850A3F" w:rsidP="00850A3F">
            <w:r>
              <w:t>28</w:t>
            </w:r>
            <w:r w:rsidRPr="00641C57">
              <w:rPr>
                <w:vertAlign w:val="superscript"/>
              </w:rPr>
              <w:t>th</w:t>
            </w:r>
            <w:r>
              <w:t xml:space="preserve"> April 2017</w:t>
            </w:r>
          </w:p>
        </w:tc>
        <w:tc>
          <w:tcPr>
            <w:tcW w:w="4508" w:type="dxa"/>
          </w:tcPr>
          <w:p w:rsidR="00850A3F" w:rsidRDefault="00850A3F" w:rsidP="00850A3F">
            <w:r>
              <w:t xml:space="preserve">11am </w:t>
            </w:r>
            <w:proofErr w:type="spellStart"/>
            <w:r>
              <w:t>Pugneys</w:t>
            </w:r>
            <w:proofErr w:type="spellEnd"/>
            <w:r>
              <w:t xml:space="preserve"> Lake – walk</w:t>
            </w:r>
          </w:p>
          <w:p w:rsidR="00850A3F" w:rsidRDefault="00850A3F" w:rsidP="00850A3F">
            <w:r>
              <w:t xml:space="preserve">12 noon </w:t>
            </w:r>
            <w:proofErr w:type="spellStart"/>
            <w:r>
              <w:t>Pugneys</w:t>
            </w:r>
            <w:proofErr w:type="spellEnd"/>
            <w:r>
              <w:t xml:space="preserve"> Lake café for lunch</w:t>
            </w:r>
          </w:p>
        </w:tc>
      </w:tr>
      <w:tr w:rsidR="00850A3F" w:rsidTr="008D368D">
        <w:tc>
          <w:tcPr>
            <w:tcW w:w="4508" w:type="dxa"/>
          </w:tcPr>
          <w:p w:rsidR="00850A3F" w:rsidRDefault="00850A3F" w:rsidP="00850A3F">
            <w:r>
              <w:t>26</w:t>
            </w:r>
            <w:r w:rsidRPr="00850A3F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508" w:type="dxa"/>
          </w:tcPr>
          <w:p w:rsidR="00850A3F" w:rsidRDefault="00850A3F" w:rsidP="00850A3F">
            <w:r>
              <w:t>11am Prayer Walk around WBC area</w:t>
            </w:r>
          </w:p>
          <w:p w:rsidR="00850A3F" w:rsidRDefault="00850A3F" w:rsidP="00850A3F">
            <w:r>
              <w:t>12 noon Ruddy Duck for lunch</w:t>
            </w:r>
          </w:p>
        </w:tc>
      </w:tr>
      <w:tr w:rsidR="00850A3F" w:rsidTr="008D368D">
        <w:tc>
          <w:tcPr>
            <w:tcW w:w="4508" w:type="dxa"/>
          </w:tcPr>
          <w:p w:rsidR="00850A3F" w:rsidRDefault="00850A3F" w:rsidP="00850A3F">
            <w:r>
              <w:t>30</w:t>
            </w:r>
            <w:r w:rsidRPr="00850A3F">
              <w:rPr>
                <w:vertAlign w:val="superscript"/>
              </w:rPr>
              <w:t>th</w:t>
            </w:r>
            <w:r>
              <w:t xml:space="preserve"> June 2017</w:t>
            </w:r>
          </w:p>
        </w:tc>
        <w:tc>
          <w:tcPr>
            <w:tcW w:w="4508" w:type="dxa"/>
          </w:tcPr>
          <w:p w:rsidR="00850A3F" w:rsidRDefault="00850A3F" w:rsidP="00850A3F">
            <w:r>
              <w:t xml:space="preserve">11am at </w:t>
            </w:r>
            <w:proofErr w:type="spellStart"/>
            <w:r>
              <w:t>Newmillerdam</w:t>
            </w:r>
            <w:proofErr w:type="spellEnd"/>
            <w:r>
              <w:t xml:space="preserve"> Car Park – walk</w:t>
            </w:r>
          </w:p>
          <w:p w:rsidR="00850A3F" w:rsidRDefault="00850A3F" w:rsidP="00850A3F">
            <w:r>
              <w:t>12 noon The Dam Inn for lunch</w:t>
            </w:r>
          </w:p>
        </w:tc>
      </w:tr>
      <w:tr w:rsidR="00850A3F" w:rsidTr="008D368D">
        <w:tc>
          <w:tcPr>
            <w:tcW w:w="4508" w:type="dxa"/>
          </w:tcPr>
          <w:p w:rsidR="00850A3F" w:rsidRDefault="00850A3F" w:rsidP="00850A3F">
            <w:r>
              <w:t>29</w:t>
            </w:r>
            <w:r w:rsidRPr="00641C57">
              <w:rPr>
                <w:vertAlign w:val="superscript"/>
              </w:rPr>
              <w:t>th</w:t>
            </w:r>
            <w:r>
              <w:t xml:space="preserve"> September 2017</w:t>
            </w:r>
          </w:p>
          <w:p w:rsidR="00C876D0" w:rsidRDefault="00C876D0" w:rsidP="00850A3F">
            <w:r>
              <w:rPr>
                <w:b/>
              </w:rPr>
              <w:t>BRING A FRIEND DAY</w:t>
            </w:r>
          </w:p>
        </w:tc>
        <w:tc>
          <w:tcPr>
            <w:tcW w:w="4508" w:type="dxa"/>
          </w:tcPr>
          <w:p w:rsidR="00850A3F" w:rsidRDefault="00850A3F" w:rsidP="00850A3F">
            <w:r>
              <w:t xml:space="preserve">11am </w:t>
            </w:r>
            <w:proofErr w:type="spellStart"/>
            <w:r>
              <w:t>Pugneys</w:t>
            </w:r>
            <w:proofErr w:type="spellEnd"/>
            <w:r>
              <w:t xml:space="preserve"> Lake – walk</w:t>
            </w:r>
          </w:p>
          <w:p w:rsidR="00C876D0" w:rsidRPr="00C876D0" w:rsidRDefault="00850A3F" w:rsidP="00850A3F">
            <w:r>
              <w:t xml:space="preserve">12 noon </w:t>
            </w:r>
            <w:proofErr w:type="spellStart"/>
            <w:r>
              <w:t>Pugneys</w:t>
            </w:r>
            <w:proofErr w:type="spellEnd"/>
            <w:r>
              <w:t xml:space="preserve"> Lake café for lunch</w:t>
            </w:r>
          </w:p>
        </w:tc>
      </w:tr>
      <w:tr w:rsidR="00850A3F" w:rsidTr="008D368D">
        <w:tc>
          <w:tcPr>
            <w:tcW w:w="4508" w:type="dxa"/>
          </w:tcPr>
          <w:p w:rsidR="00850A3F" w:rsidRDefault="00850A3F" w:rsidP="00850A3F">
            <w:r>
              <w:t>27</w:t>
            </w:r>
            <w:r w:rsidRPr="00641C57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4508" w:type="dxa"/>
          </w:tcPr>
          <w:p w:rsidR="00850A3F" w:rsidRDefault="00850A3F" w:rsidP="00850A3F">
            <w:r>
              <w:t>11am Prayer Walk around WBC area</w:t>
            </w:r>
          </w:p>
          <w:p w:rsidR="00850A3F" w:rsidRDefault="00850A3F" w:rsidP="00850A3F">
            <w:r>
              <w:t>12 noon Ruddy Duck for lunch</w:t>
            </w:r>
          </w:p>
        </w:tc>
      </w:tr>
      <w:tr w:rsidR="00850A3F" w:rsidTr="008D368D">
        <w:tc>
          <w:tcPr>
            <w:tcW w:w="4508" w:type="dxa"/>
          </w:tcPr>
          <w:p w:rsidR="00850A3F" w:rsidRDefault="00850A3F" w:rsidP="00850A3F">
            <w:r>
              <w:t>24</w:t>
            </w:r>
            <w:r w:rsidRPr="00641C57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4508" w:type="dxa"/>
          </w:tcPr>
          <w:p w:rsidR="00850A3F" w:rsidRDefault="00850A3F" w:rsidP="00850A3F">
            <w:r>
              <w:t xml:space="preserve">11am at </w:t>
            </w:r>
            <w:proofErr w:type="spellStart"/>
            <w:r>
              <w:t>Newmillerdam</w:t>
            </w:r>
            <w:proofErr w:type="spellEnd"/>
            <w:r>
              <w:t xml:space="preserve"> Car Park – walk</w:t>
            </w:r>
          </w:p>
          <w:p w:rsidR="00850A3F" w:rsidRDefault="00850A3F" w:rsidP="00850A3F">
            <w:r>
              <w:t>12 noon The Dam Inn for lunch</w:t>
            </w:r>
          </w:p>
        </w:tc>
      </w:tr>
      <w:tr w:rsidR="00850A3F" w:rsidTr="008D368D">
        <w:tc>
          <w:tcPr>
            <w:tcW w:w="4508" w:type="dxa"/>
          </w:tcPr>
          <w:p w:rsidR="00850A3F" w:rsidRDefault="00850A3F" w:rsidP="00850A3F">
            <w:r>
              <w:t>8</w:t>
            </w:r>
            <w:r w:rsidRPr="00641C57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4508" w:type="dxa"/>
          </w:tcPr>
          <w:p w:rsidR="00850A3F" w:rsidRDefault="00850A3F" w:rsidP="00850A3F">
            <w:r>
              <w:t>Christmas Lunch</w:t>
            </w:r>
          </w:p>
          <w:p w:rsidR="00850A3F" w:rsidRDefault="00850A3F" w:rsidP="00850A3F">
            <w:r>
              <w:t>Venue / Time to be confirmed</w:t>
            </w:r>
          </w:p>
        </w:tc>
      </w:tr>
    </w:tbl>
    <w:p w:rsidR="005A2F1F" w:rsidRPr="005A2F1F" w:rsidRDefault="005A2F1F" w:rsidP="00B625A6">
      <w:pPr>
        <w:jc w:val="center"/>
        <w:rPr>
          <w:b/>
          <w:color w:val="D9337E"/>
          <w:sz w:val="28"/>
        </w:rPr>
      </w:pPr>
      <w:r w:rsidRPr="005A2F1F">
        <w:rPr>
          <w:b/>
          <w:color w:val="D9337E"/>
          <w:sz w:val="28"/>
        </w:rPr>
        <w:t>Either come for the walk and lunch or come for just the walk or just the lunch</w:t>
      </w:r>
    </w:p>
    <w:p w:rsidR="00BA04F0" w:rsidRPr="00BA04F0" w:rsidRDefault="00BA04F0" w:rsidP="00B625A6">
      <w:pPr>
        <w:jc w:val="center"/>
        <w:rPr>
          <w:b/>
          <w:i/>
          <w:sz w:val="28"/>
        </w:rPr>
      </w:pPr>
      <w:r w:rsidRPr="005A2F1F">
        <w:rPr>
          <w:b/>
          <w:i/>
          <w:color w:val="D9337E"/>
          <w:sz w:val="28"/>
        </w:rPr>
        <w:t>See Kathy Smith for more information</w:t>
      </w:r>
      <w:r w:rsidR="00C876D0" w:rsidRPr="005A2F1F">
        <w:rPr>
          <w:b/>
          <w:i/>
          <w:color w:val="D9337E"/>
          <w:sz w:val="28"/>
        </w:rPr>
        <w:t xml:space="preserve"> – 07857 711622</w:t>
      </w:r>
    </w:p>
    <w:p w:rsidR="00B625A6" w:rsidRDefault="00850A3F" w:rsidP="00B625A6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3811905" cy="1971675"/>
            <wp:effectExtent l="0" t="0" r="0" b="9525"/>
            <wp:docPr id="5" name="Picture 5" descr="Image result for Ladies in Fellowshi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ies in Fellowshi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43" cy="19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5A6" w:rsidSect="005410B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57"/>
    <w:rsid w:val="005410B9"/>
    <w:rsid w:val="005A2F1F"/>
    <w:rsid w:val="00641C57"/>
    <w:rsid w:val="00850A3F"/>
    <w:rsid w:val="00B625A6"/>
    <w:rsid w:val="00BA04F0"/>
    <w:rsid w:val="00C60788"/>
    <w:rsid w:val="00C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93C7"/>
  <w15:chartTrackingRefBased/>
  <w15:docId w15:val="{CAA59D94-8518-4E67-8660-CA3D986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641C57"/>
    <w:pPr>
      <w:spacing w:after="0" w:line="216" w:lineRule="auto"/>
    </w:pPr>
    <w:rPr>
      <w:rFonts w:ascii="Arial" w:eastAsia="Times New Roman" w:hAnsi="Arial" w:cs="Arial"/>
      <w:b/>
      <w:bCs/>
      <w:caps/>
      <w:color w:val="6633FF"/>
      <w:kern w:val="28"/>
      <w:sz w:val="64"/>
      <w:szCs w:val="64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41C57"/>
    <w:rPr>
      <w:rFonts w:ascii="Arial" w:eastAsia="Times New Roman" w:hAnsi="Arial" w:cs="Arial"/>
      <w:b/>
      <w:bCs/>
      <w:caps/>
      <w:color w:val="6633FF"/>
      <w:kern w:val="28"/>
      <w:sz w:val="64"/>
      <w:szCs w:val="6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i2sIaZp4XRAhXjLsAKHRjaB7EQjRwIBw&amp;url=http://bellaghybaptist.blogspot.com/p/lift-ladies-in-fellowship-together.html&amp;bvm=bv.142059868,d.ZGg&amp;psig=AFQjCNHE-IlTSvuPtmRVm3ZBm9CB8gIPsw&amp;ust=1482410357810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0ahUKEwjL9oarpYXRAhXFKsAKHdrmCacQjRwIBw&amp;url=http://www.clipartkid.com/ladies-eating-cliparts/&amp;bvm=bv.142059868,d.ZGg&amp;psig=AFQjCNFlNXEka9Hi0_6z-v3IlMZBvk0hWg&amp;ust=148240983010956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marsden</dc:creator>
  <cp:keywords/>
  <dc:description/>
  <cp:lastModifiedBy>Sarah Lewis</cp:lastModifiedBy>
  <cp:revision>5</cp:revision>
  <cp:lastPrinted>2017-01-04T13:13:00Z</cp:lastPrinted>
  <dcterms:created xsi:type="dcterms:W3CDTF">2016-12-21T12:43:00Z</dcterms:created>
  <dcterms:modified xsi:type="dcterms:W3CDTF">2017-01-04T13:13:00Z</dcterms:modified>
</cp:coreProperties>
</file>